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E7" w:rsidRDefault="00695CE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23.25pt">
            <v:imagedata r:id="rId6" o:title="2A25A78B"/>
          </v:shape>
        </w:pict>
      </w:r>
      <w:r>
        <w:lastRenderedPageBreak/>
        <w:pict>
          <v:shape id="_x0000_i1026" type="#_x0000_t75" style="width:453pt;height:623.25pt">
            <v:imagedata r:id="rId7" o:title="7E92F4D1"/>
          </v:shape>
        </w:pict>
      </w:r>
    </w:p>
    <w:p w:rsidR="004A62CD" w:rsidRDefault="00695CE7">
      <w:r>
        <w:lastRenderedPageBreak/>
        <w:pict>
          <v:shape id="_x0000_i1027" type="#_x0000_t75" style="width:453pt;height:623.25pt">
            <v:imagedata r:id="rId8" o:title="B3D02007"/>
          </v:shape>
        </w:pict>
      </w:r>
      <w:r>
        <w:lastRenderedPageBreak/>
        <w:pict>
          <v:shape id="_x0000_i1028" type="#_x0000_t75" style="width:453pt;height:623.25pt">
            <v:imagedata r:id="rId9" o:title="22890EAD"/>
          </v:shape>
        </w:pict>
      </w:r>
    </w:p>
    <w:p w:rsidR="00695CE7" w:rsidRDefault="00695CE7"/>
    <w:p w:rsidR="00695CE7" w:rsidRDefault="00695CE7"/>
    <w:p w:rsidR="00695CE7" w:rsidRDefault="00695CE7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 wp14:anchorId="1E1AA514" wp14:editId="7F3BBF76">
            <wp:extent cx="5753100" cy="7915275"/>
            <wp:effectExtent l="0" t="0" r="0" b="9525"/>
            <wp:docPr id="3" name="Obrázek 3" descr="C:\Users\marusakova\AppData\Local\Microsoft\Windows\Temporary Internet Files\Content.MSO\CEB24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usakova\AppData\Local\Microsoft\Windows\Temporary Internet Files\Content.MSO\CEB242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CE7" w:rsidRDefault="00695CE7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53100" cy="7915275"/>
            <wp:effectExtent l="0" t="0" r="0" b="9525"/>
            <wp:docPr id="2" name="Obrázek 2" descr="C:\Users\marusakova\AppData\Local\Microsoft\Windows\Temporary Internet Files\Content.MSO\73F3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rusakova\AppData\Local\Microsoft\Windows\Temporary Internet Files\Content.MSO\73F38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CE7" w:rsidRDefault="00695CE7">
      <w:pPr>
        <w:rPr>
          <w:noProof/>
          <w:lang w:eastAsia="cs-CZ"/>
        </w:rPr>
      </w:pPr>
    </w:p>
    <w:p w:rsidR="00695CE7" w:rsidRDefault="00695CE7">
      <w:pPr>
        <w:rPr>
          <w:noProof/>
          <w:lang w:eastAsia="cs-CZ"/>
        </w:rPr>
      </w:pPr>
    </w:p>
    <w:p w:rsidR="00695CE7" w:rsidRDefault="00695CE7">
      <w:r>
        <w:rPr>
          <w:noProof/>
          <w:lang w:eastAsia="cs-CZ"/>
        </w:rPr>
        <w:lastRenderedPageBreak/>
        <w:pict>
          <v:shape id="_x0000_i1029" type="#_x0000_t75" style="width:453pt;height:623.25pt">
            <v:imagedata r:id="rId12" o:title="6007CA3F"/>
          </v:shape>
        </w:pict>
      </w:r>
      <w:bookmarkStart w:id="0" w:name="_GoBack"/>
      <w:bookmarkEnd w:id="0"/>
    </w:p>
    <w:sectPr w:rsidR="00695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CE7"/>
    <w:rsid w:val="004A62CD"/>
    <w:rsid w:val="00695CE7"/>
    <w:rsid w:val="0098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5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5C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5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5C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8815A-3918-49D4-A530-3D351BAAC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Marušáková</dc:creator>
  <cp:lastModifiedBy>Iveta Marušáková</cp:lastModifiedBy>
  <cp:revision>1</cp:revision>
  <dcterms:created xsi:type="dcterms:W3CDTF">2019-01-30T14:21:00Z</dcterms:created>
  <dcterms:modified xsi:type="dcterms:W3CDTF">2019-01-30T14:32:00Z</dcterms:modified>
</cp:coreProperties>
</file>